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525" w:rsidRPr="009B5525" w:rsidRDefault="00466FBA" w:rsidP="00B90F5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525">
        <w:rPr>
          <w:rFonts w:ascii="Times New Roman" w:hAnsi="Times New Roman" w:cs="Times New Roman"/>
          <w:b/>
          <w:sz w:val="28"/>
          <w:szCs w:val="28"/>
        </w:rPr>
        <w:t>СОГЛАСИЕ</w:t>
      </w:r>
    </w:p>
    <w:p w:rsidR="00466FBA" w:rsidRPr="009B5525" w:rsidRDefault="005C33AC" w:rsidP="00B90F5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обработку персональных данных</w:t>
      </w:r>
    </w:p>
    <w:p w:rsidR="009B5525" w:rsidRPr="00851A50" w:rsidRDefault="009B5525" w:rsidP="00B90F5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40EA" w:rsidRPr="00851A50" w:rsidRDefault="00BF2665" w:rsidP="005C33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1A50">
        <w:rPr>
          <w:rFonts w:ascii="Times New Roman" w:hAnsi="Times New Roman" w:cs="Times New Roman"/>
          <w:sz w:val="24"/>
          <w:szCs w:val="24"/>
        </w:rPr>
        <w:t>Я</w:t>
      </w:r>
      <w:r w:rsidR="00466FBA" w:rsidRPr="00851A50">
        <w:rPr>
          <w:rFonts w:ascii="Times New Roman" w:hAnsi="Times New Roman" w:cs="Times New Roman"/>
          <w:sz w:val="24"/>
          <w:szCs w:val="24"/>
        </w:rPr>
        <w:t>,</w:t>
      </w:r>
      <w:r w:rsidR="005C33AC" w:rsidRPr="00851A50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</w:t>
      </w:r>
      <w:r w:rsidR="004540D9" w:rsidRPr="00851A50">
        <w:rPr>
          <w:rFonts w:ascii="Times New Roman" w:hAnsi="Times New Roman" w:cs="Times New Roman"/>
          <w:sz w:val="24"/>
          <w:szCs w:val="24"/>
        </w:rPr>
        <w:t>___</w:t>
      </w:r>
    </w:p>
    <w:p w:rsidR="00BF2665" w:rsidRPr="00851A50" w:rsidRDefault="00B340EA" w:rsidP="00BF26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1A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(Фамилия, Имя, Отчество)</w:t>
      </w:r>
      <w:r w:rsidR="00BF2665" w:rsidRPr="00851A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</w:p>
    <w:p w:rsidR="00466FBA" w:rsidRPr="00851A50" w:rsidRDefault="006A2404" w:rsidP="00BF26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1A50">
        <w:rPr>
          <w:rFonts w:ascii="Times New Roman" w:hAnsi="Times New Roman" w:cs="Times New Roman"/>
          <w:sz w:val="24"/>
          <w:szCs w:val="24"/>
        </w:rPr>
        <w:t>паспорт</w:t>
      </w:r>
      <w:r w:rsidR="00BF2665" w:rsidRPr="00851A50">
        <w:rPr>
          <w:rFonts w:ascii="Times New Roman" w:hAnsi="Times New Roman" w:cs="Times New Roman"/>
          <w:sz w:val="24"/>
          <w:szCs w:val="24"/>
        </w:rPr>
        <w:t>______</w:t>
      </w:r>
      <w:r w:rsidR="00541160" w:rsidRPr="00851A50">
        <w:rPr>
          <w:rFonts w:ascii="Times New Roman" w:hAnsi="Times New Roman" w:cs="Times New Roman"/>
          <w:sz w:val="24"/>
          <w:szCs w:val="24"/>
        </w:rPr>
        <w:t>______</w:t>
      </w:r>
      <w:r w:rsidR="00BF2665" w:rsidRPr="00851A50">
        <w:rPr>
          <w:rFonts w:ascii="Times New Roman" w:hAnsi="Times New Roman" w:cs="Times New Roman"/>
          <w:sz w:val="24"/>
          <w:szCs w:val="24"/>
        </w:rPr>
        <w:t>_________</w:t>
      </w:r>
      <w:r w:rsidR="004540D9" w:rsidRPr="00851A50">
        <w:rPr>
          <w:rFonts w:ascii="Times New Roman" w:hAnsi="Times New Roman" w:cs="Times New Roman"/>
          <w:sz w:val="24"/>
          <w:szCs w:val="24"/>
        </w:rPr>
        <w:t xml:space="preserve"> </w:t>
      </w:r>
      <w:r w:rsidR="00BF2665" w:rsidRPr="00851A50">
        <w:rPr>
          <w:rFonts w:ascii="Times New Roman" w:hAnsi="Times New Roman" w:cs="Times New Roman"/>
          <w:sz w:val="24"/>
          <w:szCs w:val="24"/>
        </w:rPr>
        <w:t>серия</w:t>
      </w:r>
      <w:r w:rsidRPr="00851A50">
        <w:rPr>
          <w:rFonts w:ascii="Times New Roman" w:hAnsi="Times New Roman" w:cs="Times New Roman"/>
          <w:sz w:val="24"/>
          <w:szCs w:val="24"/>
        </w:rPr>
        <w:t xml:space="preserve"> </w:t>
      </w:r>
      <w:r w:rsidR="004540D9" w:rsidRPr="00851A50">
        <w:rPr>
          <w:rFonts w:ascii="Times New Roman" w:hAnsi="Times New Roman" w:cs="Times New Roman"/>
          <w:sz w:val="24"/>
          <w:szCs w:val="24"/>
        </w:rPr>
        <w:t xml:space="preserve">_______________ </w:t>
      </w:r>
      <w:r w:rsidR="00BF2665" w:rsidRPr="00851A50">
        <w:rPr>
          <w:rFonts w:ascii="Times New Roman" w:hAnsi="Times New Roman" w:cs="Times New Roman"/>
          <w:sz w:val="24"/>
          <w:szCs w:val="24"/>
        </w:rPr>
        <w:t>выдан</w:t>
      </w:r>
      <w:r w:rsidRPr="00851A50">
        <w:rPr>
          <w:rFonts w:ascii="Times New Roman" w:hAnsi="Times New Roman" w:cs="Times New Roman"/>
          <w:sz w:val="24"/>
          <w:szCs w:val="24"/>
        </w:rPr>
        <w:t xml:space="preserve"> </w:t>
      </w:r>
      <w:r w:rsidR="004540D9" w:rsidRPr="00851A50">
        <w:rPr>
          <w:rFonts w:ascii="Times New Roman" w:hAnsi="Times New Roman" w:cs="Times New Roman"/>
          <w:sz w:val="24"/>
          <w:szCs w:val="24"/>
        </w:rPr>
        <w:t>______________________</w:t>
      </w:r>
      <w:r w:rsidRPr="00851A50">
        <w:rPr>
          <w:rFonts w:ascii="Times New Roman" w:hAnsi="Times New Roman" w:cs="Times New Roman"/>
          <w:sz w:val="24"/>
          <w:szCs w:val="24"/>
        </w:rPr>
        <w:t>.</w:t>
      </w:r>
    </w:p>
    <w:p w:rsidR="00541160" w:rsidRPr="00851A50" w:rsidRDefault="006A2404" w:rsidP="00BF26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1A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541160" w:rsidRPr="00851A50">
        <w:rPr>
          <w:rFonts w:ascii="Times New Roman" w:hAnsi="Times New Roman" w:cs="Times New Roman"/>
          <w:sz w:val="24"/>
          <w:szCs w:val="24"/>
        </w:rPr>
        <w:t>(вид основного документа, удостоверяющего ли</w:t>
      </w:r>
      <w:r w:rsidR="00541160" w:rsidRPr="00851A50">
        <w:rPr>
          <w:rFonts w:ascii="Times New Roman" w:hAnsi="Times New Roman" w:cs="Times New Roman"/>
          <w:sz w:val="24"/>
          <w:szCs w:val="24"/>
        </w:rPr>
        <w:t>ч</w:t>
      </w:r>
      <w:r w:rsidR="00541160" w:rsidRPr="00851A50">
        <w:rPr>
          <w:rFonts w:ascii="Times New Roman" w:hAnsi="Times New Roman" w:cs="Times New Roman"/>
          <w:sz w:val="24"/>
          <w:szCs w:val="24"/>
        </w:rPr>
        <w:t>ность)</w:t>
      </w:r>
    </w:p>
    <w:p w:rsidR="00BF2665" w:rsidRPr="00851A50" w:rsidRDefault="00BF2665" w:rsidP="00BF26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1A50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 w:rsidR="004540D9" w:rsidRPr="00851A50">
        <w:rPr>
          <w:rFonts w:ascii="Times New Roman" w:hAnsi="Times New Roman" w:cs="Times New Roman"/>
          <w:sz w:val="24"/>
          <w:szCs w:val="24"/>
        </w:rPr>
        <w:t>_</w:t>
      </w:r>
      <w:r w:rsidRPr="00851A50">
        <w:rPr>
          <w:rFonts w:ascii="Times New Roman" w:hAnsi="Times New Roman" w:cs="Times New Roman"/>
          <w:sz w:val="24"/>
          <w:szCs w:val="24"/>
        </w:rPr>
        <w:t>___________</w:t>
      </w:r>
    </w:p>
    <w:p w:rsidR="00BF2665" w:rsidRPr="00851A50" w:rsidRDefault="00BF2665" w:rsidP="004540D9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A50">
        <w:rPr>
          <w:rFonts w:ascii="Times New Roman" w:hAnsi="Times New Roman" w:cs="Times New Roman"/>
          <w:sz w:val="24"/>
          <w:szCs w:val="24"/>
        </w:rPr>
        <w:t>проживающий по адресу</w:t>
      </w:r>
      <w:r w:rsidR="006A2404" w:rsidRPr="00851A50">
        <w:rPr>
          <w:rFonts w:ascii="Times New Roman" w:hAnsi="Times New Roman" w:cs="Times New Roman"/>
          <w:sz w:val="24"/>
          <w:szCs w:val="24"/>
        </w:rPr>
        <w:t>:</w:t>
      </w:r>
      <w:r w:rsidR="004540D9" w:rsidRPr="00851A50">
        <w:rPr>
          <w:rFonts w:ascii="Times New Roman" w:hAnsi="Times New Roman" w:cs="Times New Roman"/>
          <w:sz w:val="24"/>
          <w:szCs w:val="24"/>
        </w:rPr>
        <w:t xml:space="preserve"> </w:t>
      </w:r>
      <w:r w:rsidRPr="00851A50">
        <w:rPr>
          <w:rFonts w:ascii="Times New Roman" w:hAnsi="Times New Roman" w:cs="Times New Roman"/>
          <w:sz w:val="24"/>
          <w:szCs w:val="24"/>
        </w:rPr>
        <w:t xml:space="preserve"> </w:t>
      </w:r>
      <w:r w:rsidR="004540D9" w:rsidRPr="00851A50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4540D9" w:rsidRDefault="004540D9" w:rsidP="004540D9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51A50" w:rsidRDefault="00851A50" w:rsidP="004540D9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0F57" w:rsidRDefault="00851A50" w:rsidP="00A60A39">
      <w:pPr>
        <w:spacing w:after="0"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 xml:space="preserve">выражаю свое согласие на размещение информации обо мне, как о кандидате 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>в члены-корреспонденты РАН или академики РАН (выборы в Российскую академию наук -2019)</w:t>
      </w:r>
      <w:r w:rsidRPr="00851A5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 xml:space="preserve"> включая область наук, ФИО, фотографию, предоста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>в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>ленную мной автобиографию (за исключением информации о семейном п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>о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>ложении, адресах проживания и регистрации, личном телефоне и электро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>н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>ной почте) и список моих трудов, в открытом доступе в сети и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>н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 xml:space="preserve">тернет; и, в соответствии со ст. 9 Федерального закона от 27.07.2006 N 152-ФЗ </w:t>
      </w:r>
      <w:r w:rsidRPr="00851A50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>О перс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>о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>нальных данных</w:t>
      </w:r>
      <w:r w:rsidRPr="00851A50">
        <w:rPr>
          <w:rFonts w:ascii="Times New Roman" w:hAnsi="Times New Roman" w:cs="Times New Roman"/>
          <w:color w:val="000000"/>
          <w:sz w:val="28"/>
          <w:szCs w:val="28"/>
        </w:rPr>
        <w:t>»,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 xml:space="preserve"> даю своё согласие уполномоченным сотрудникам РАН на сбор, хранение, обработку и передачу моих персональных данных, пред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>о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>ставленных мною при под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>а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>че документов в члены-корреспонденты РАН или академики РАН (выборы в Российскую академию наук -2019)</w:t>
      </w:r>
      <w:r w:rsidRPr="00851A5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 xml:space="preserve">  для регистр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>а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 xml:space="preserve">ции в бумажном виде (по адресу: 119991 Москва, Ленинский проспект,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14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 xml:space="preserve">, комн.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304, 305-307, 315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 xml:space="preserve">) и в электронном виде для проведения необходимых процедур, касающихся 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>избрания членом-корреспондентом РАН или акад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>е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>миком РАН</w:t>
      </w:r>
      <w:r w:rsidR="00A60A39">
        <w:rPr>
          <w:rFonts w:ascii="Times New Roman CYR" w:hAnsi="Times New Roman CYR" w:cs="Times New Roman CYR"/>
          <w:color w:val="000000"/>
          <w:sz w:val="28"/>
          <w:szCs w:val="28"/>
        </w:rPr>
        <w:t>.</w:t>
      </w: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</w:p>
    <w:p w:rsidR="00A60A39" w:rsidRDefault="00A60A39" w:rsidP="00A60A39">
      <w:pPr>
        <w:spacing w:after="0"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A60A39" w:rsidRPr="00851A50" w:rsidRDefault="00A60A39" w:rsidP="00A60A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540D9" w:rsidRPr="004540D9" w:rsidRDefault="00B90F57" w:rsidP="00B90F57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«____» ___________________ 20___г.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</w:t>
      </w:r>
    </w:p>
    <w:sectPr w:rsidR="004540D9" w:rsidRPr="004540D9" w:rsidSect="00FD35DB">
      <w:headerReference w:type="default" r:id="rId9"/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7E8" w:rsidRDefault="00F237E8" w:rsidP="005C33AC">
      <w:pPr>
        <w:spacing w:after="0" w:line="240" w:lineRule="auto"/>
      </w:pPr>
      <w:r>
        <w:separator/>
      </w:r>
    </w:p>
  </w:endnote>
  <w:endnote w:type="continuationSeparator" w:id="0">
    <w:p w:rsidR="00F237E8" w:rsidRDefault="00F237E8" w:rsidP="005C3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7E8" w:rsidRDefault="00F237E8" w:rsidP="005C33AC">
      <w:pPr>
        <w:spacing w:after="0" w:line="240" w:lineRule="auto"/>
      </w:pPr>
      <w:r>
        <w:separator/>
      </w:r>
    </w:p>
  </w:footnote>
  <w:footnote w:type="continuationSeparator" w:id="0">
    <w:p w:rsidR="00F237E8" w:rsidRDefault="00F237E8" w:rsidP="005C3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3AC" w:rsidRPr="005C33AC" w:rsidRDefault="005C33AC" w:rsidP="005C33AC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0"/>
        <w:lang w:eastAsia="en-US"/>
      </w:rPr>
    </w:pPr>
    <w:r w:rsidRPr="005C33AC">
      <w:rPr>
        <w:rFonts w:ascii="Times New Roman" w:eastAsia="Times New Roman" w:hAnsi="Times New Roman" w:cs="Times New Roman"/>
        <w:b/>
        <w:sz w:val="24"/>
        <w:szCs w:val="20"/>
        <w:lang w:eastAsia="en-US"/>
      </w:rPr>
      <w:t>Федеральное государственное бюджетное учреждение</w:t>
    </w:r>
  </w:p>
  <w:p w:rsidR="005C33AC" w:rsidRPr="005C33AC" w:rsidRDefault="005C33AC" w:rsidP="005C33AC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0"/>
        <w:lang w:eastAsia="en-US"/>
      </w:rPr>
    </w:pPr>
    <w:r w:rsidRPr="005C33AC">
      <w:rPr>
        <w:rFonts w:ascii="Times New Roman" w:eastAsia="Times New Roman" w:hAnsi="Times New Roman" w:cs="Times New Roman"/>
        <w:b/>
        <w:sz w:val="24"/>
        <w:szCs w:val="20"/>
        <w:lang w:eastAsia="en-US"/>
      </w:rPr>
      <w:t>«Российская академия наук»  (РАН)</w:t>
    </w:r>
  </w:p>
  <w:p w:rsidR="005C33AC" w:rsidRPr="005C33AC" w:rsidRDefault="005C33AC" w:rsidP="005C33AC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16"/>
        <w:szCs w:val="16"/>
        <w:lang w:eastAsia="en-US"/>
      </w:rPr>
    </w:pPr>
    <w:r w:rsidRPr="005C33AC">
      <w:rPr>
        <w:rFonts w:ascii="Times New Roman" w:eastAsia="Times New Roman" w:hAnsi="Times New Roman" w:cs="Times New Roman"/>
        <w:b/>
        <w:sz w:val="16"/>
        <w:szCs w:val="16"/>
        <w:lang w:eastAsia="en-US"/>
      </w:rPr>
      <w:t>____________________________________________________________________________________________________________________</w:t>
    </w:r>
  </w:p>
  <w:p w:rsidR="005C33AC" w:rsidRDefault="005C33A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5A1D47"/>
    <w:multiLevelType w:val="hybridMultilevel"/>
    <w:tmpl w:val="A28C56FC"/>
    <w:lvl w:ilvl="0" w:tplc="19845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FBA"/>
    <w:rsid w:val="000067A8"/>
    <w:rsid w:val="00034D59"/>
    <w:rsid w:val="0009291E"/>
    <w:rsid w:val="001021F3"/>
    <w:rsid w:val="0014401C"/>
    <w:rsid w:val="002660CB"/>
    <w:rsid w:val="00280D6B"/>
    <w:rsid w:val="002A0A1A"/>
    <w:rsid w:val="002B1DAF"/>
    <w:rsid w:val="003204B2"/>
    <w:rsid w:val="003624AC"/>
    <w:rsid w:val="003E1CE7"/>
    <w:rsid w:val="004540D9"/>
    <w:rsid w:val="00466FBA"/>
    <w:rsid w:val="00496396"/>
    <w:rsid w:val="00541160"/>
    <w:rsid w:val="005B1033"/>
    <w:rsid w:val="005C33AC"/>
    <w:rsid w:val="005D484D"/>
    <w:rsid w:val="006A2404"/>
    <w:rsid w:val="006A4034"/>
    <w:rsid w:val="006A6CAC"/>
    <w:rsid w:val="006D15E0"/>
    <w:rsid w:val="006E34BA"/>
    <w:rsid w:val="007442DD"/>
    <w:rsid w:val="00851A50"/>
    <w:rsid w:val="008D66D9"/>
    <w:rsid w:val="00911D77"/>
    <w:rsid w:val="0099733B"/>
    <w:rsid w:val="009B5525"/>
    <w:rsid w:val="00A60A39"/>
    <w:rsid w:val="00A93FB0"/>
    <w:rsid w:val="00B176EF"/>
    <w:rsid w:val="00B340EA"/>
    <w:rsid w:val="00B90F57"/>
    <w:rsid w:val="00BB6ACB"/>
    <w:rsid w:val="00BF2665"/>
    <w:rsid w:val="00BF576B"/>
    <w:rsid w:val="00C43FE5"/>
    <w:rsid w:val="00CB146C"/>
    <w:rsid w:val="00D11D34"/>
    <w:rsid w:val="00EB5EC0"/>
    <w:rsid w:val="00F00E6F"/>
    <w:rsid w:val="00F237E8"/>
    <w:rsid w:val="00F562CF"/>
    <w:rsid w:val="00F608E4"/>
    <w:rsid w:val="00F92533"/>
    <w:rsid w:val="00FD3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6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4401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E3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4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3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C33AC"/>
  </w:style>
  <w:style w:type="paragraph" w:styleId="a9">
    <w:name w:val="footer"/>
    <w:basedOn w:val="a"/>
    <w:link w:val="aa"/>
    <w:uiPriority w:val="99"/>
    <w:unhideWhenUsed/>
    <w:rsid w:val="005C3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C33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6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4401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E3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4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3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C33AC"/>
  </w:style>
  <w:style w:type="paragraph" w:styleId="a9">
    <w:name w:val="footer"/>
    <w:basedOn w:val="a"/>
    <w:link w:val="aa"/>
    <w:uiPriority w:val="99"/>
    <w:unhideWhenUsed/>
    <w:rsid w:val="005C3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C33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EB760-1F2C-4BFF-A2E5-EA9F87D39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kadr1</dc:creator>
  <cp:lastModifiedBy>Мизюрина Елена Д.</cp:lastModifiedBy>
  <cp:revision>6</cp:revision>
  <cp:lastPrinted>2019-05-20T08:40:00Z</cp:lastPrinted>
  <dcterms:created xsi:type="dcterms:W3CDTF">2018-02-14T13:23:00Z</dcterms:created>
  <dcterms:modified xsi:type="dcterms:W3CDTF">2019-05-20T09:07:00Z</dcterms:modified>
</cp:coreProperties>
</file>